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72B1" w:rsidRDefault="00391939" w:rsidP="00391939">
      <w:pPr>
        <w:jc w:val="center"/>
        <w:rPr>
          <w:rFonts w:ascii="Times New Roman" w:hAnsi="Times New Roman" w:cs="Times New Roman"/>
          <w:noProof/>
          <w:lang w:eastAsia="ru-RU"/>
        </w:rPr>
      </w:pPr>
      <w:r w:rsidRPr="006078C3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  <w:t>Квитанция на оплату</w:t>
      </w:r>
      <w:bookmarkStart w:id="0" w:name="_GoBack"/>
      <w:bookmarkEnd w:id="0"/>
    </w:p>
    <w:p w:rsidR="00391939" w:rsidRDefault="00391939"/>
    <w:p w:rsidR="00391939" w:rsidRDefault="00391939">
      <w:r w:rsidRPr="006078C3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3148A563" wp14:editId="4AFDA4B3">
            <wp:extent cx="5940425" cy="654939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549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919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939"/>
    <w:rsid w:val="00391939"/>
    <w:rsid w:val="00BD7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449C7"/>
  <w15:chartTrackingRefBased/>
  <w15:docId w15:val="{7AE46B53-2CE9-4C13-B027-5C3ADEFDF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irort</dc:creator>
  <cp:keywords/>
  <dc:description/>
  <cp:lastModifiedBy>irort</cp:lastModifiedBy>
  <cp:revision>1</cp:revision>
  <dcterms:created xsi:type="dcterms:W3CDTF">2019-03-04T13:03:00Z</dcterms:created>
  <dcterms:modified xsi:type="dcterms:W3CDTF">2019-03-04T13:03:00Z</dcterms:modified>
</cp:coreProperties>
</file>